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1B" w:rsidRDefault="00FB5C9E" w:rsidP="00BB38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Оснащение столовой</w:t>
      </w:r>
    </w:p>
    <w:p w:rsidR="001C4E27" w:rsidRDefault="00FB5C9E" w:rsidP="00BB38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МБОУ «Белоярская СОШ № 3»</w:t>
      </w:r>
      <w:bookmarkStart w:id="0" w:name="_GoBack"/>
      <w:bookmarkEnd w:id="0"/>
    </w:p>
    <w:p w:rsidR="009C6D7E" w:rsidRDefault="009C6D7E" w:rsidP="00BB38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Style w:val="a4"/>
        <w:tblW w:w="1042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2126"/>
        <w:gridCol w:w="1527"/>
      </w:tblGrid>
      <w:tr w:rsidR="00810356" w:rsidTr="008563E4">
        <w:tc>
          <w:tcPr>
            <w:tcW w:w="534" w:type="dxa"/>
          </w:tcPr>
          <w:p w:rsidR="00810356" w:rsidRDefault="008563E4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п/н</w:t>
            </w:r>
          </w:p>
        </w:tc>
        <w:tc>
          <w:tcPr>
            <w:tcW w:w="2693" w:type="dxa"/>
          </w:tcPr>
          <w:p w:rsidR="00810356" w:rsidRPr="00FC7D04" w:rsidRDefault="00810356" w:rsidP="00810356">
            <w:pPr>
              <w:ind w:right="-143" w:firstLine="6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C7D0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Инвентарный номер</w:t>
            </w:r>
          </w:p>
        </w:tc>
        <w:tc>
          <w:tcPr>
            <w:tcW w:w="3544" w:type="dxa"/>
          </w:tcPr>
          <w:p w:rsidR="00810356" w:rsidRPr="00FC7D04" w:rsidRDefault="00810356" w:rsidP="00810356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C7D0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</w:tcPr>
          <w:p w:rsidR="00810356" w:rsidRPr="00FC7D04" w:rsidRDefault="00810356" w:rsidP="00810356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C7D0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27" w:type="dxa"/>
          </w:tcPr>
          <w:p w:rsidR="00810356" w:rsidRPr="00FC7D04" w:rsidRDefault="00810356" w:rsidP="00810356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C7D0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</w:tr>
      <w:tr w:rsidR="00810356" w:rsidTr="008563E4">
        <w:tc>
          <w:tcPr>
            <w:tcW w:w="534" w:type="dxa"/>
          </w:tcPr>
          <w:p w:rsidR="00810356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</w:tcPr>
          <w:p w:rsidR="00810356" w:rsidRPr="00203050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ББ00000001380251              </w:t>
            </w:r>
          </w:p>
        </w:tc>
        <w:tc>
          <w:tcPr>
            <w:tcW w:w="3544" w:type="dxa"/>
          </w:tcPr>
          <w:p w:rsidR="00810356" w:rsidRPr="00F25FF0" w:rsidRDefault="00810356" w:rsidP="00810356">
            <w:pPr>
              <w:pStyle w:val="aa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F25FF0">
              <w:rPr>
                <w:rFonts w:ascii="Times New Roman" w:hAnsi="Times New Roman"/>
                <w:color w:val="000000" w:themeColor="text1"/>
                <w:lang w:eastAsia="ru-RU"/>
              </w:rPr>
              <w:t>Ванна</w:t>
            </w:r>
            <w:proofErr w:type="spellEnd"/>
            <w:r w:rsidRPr="00F25FF0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25FF0">
              <w:rPr>
                <w:rFonts w:ascii="Times New Roman" w:hAnsi="Times New Roman"/>
                <w:color w:val="000000" w:themeColor="text1"/>
                <w:lang w:eastAsia="ru-RU"/>
              </w:rPr>
              <w:t>моечная</w:t>
            </w:r>
            <w:proofErr w:type="spellEnd"/>
          </w:p>
        </w:tc>
        <w:tc>
          <w:tcPr>
            <w:tcW w:w="2126" w:type="dxa"/>
          </w:tcPr>
          <w:p w:rsidR="00810356" w:rsidRDefault="00810356" w:rsidP="00810356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810356" w:rsidRPr="009C6D7E" w:rsidRDefault="00810356" w:rsidP="0081035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810356" w:rsidTr="008563E4">
        <w:tc>
          <w:tcPr>
            <w:tcW w:w="534" w:type="dxa"/>
          </w:tcPr>
          <w:p w:rsidR="00810356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693" w:type="dxa"/>
          </w:tcPr>
          <w:p w:rsidR="00810356" w:rsidRPr="00203050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ББ00000001380252              </w:t>
            </w:r>
          </w:p>
        </w:tc>
        <w:tc>
          <w:tcPr>
            <w:tcW w:w="3544" w:type="dxa"/>
          </w:tcPr>
          <w:p w:rsidR="00810356" w:rsidRPr="00F25FF0" w:rsidRDefault="00810356" w:rsidP="00810356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810356" w:rsidRDefault="00810356" w:rsidP="00810356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810356" w:rsidRPr="009C6D7E" w:rsidRDefault="00810356" w:rsidP="0081035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810356" w:rsidTr="008563E4">
        <w:tc>
          <w:tcPr>
            <w:tcW w:w="534" w:type="dxa"/>
          </w:tcPr>
          <w:p w:rsidR="00810356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693" w:type="dxa"/>
          </w:tcPr>
          <w:p w:rsidR="00810356" w:rsidRPr="00203050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ББ00000001380253</w:t>
            </w:r>
          </w:p>
        </w:tc>
        <w:tc>
          <w:tcPr>
            <w:tcW w:w="3544" w:type="dxa"/>
          </w:tcPr>
          <w:p w:rsidR="00810356" w:rsidRPr="00F25FF0" w:rsidRDefault="00810356" w:rsidP="00810356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810356" w:rsidRDefault="00810356" w:rsidP="00810356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810356" w:rsidRPr="009C6D7E" w:rsidRDefault="00810356" w:rsidP="0081035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810356" w:rsidTr="008563E4">
        <w:tc>
          <w:tcPr>
            <w:tcW w:w="534" w:type="dxa"/>
          </w:tcPr>
          <w:p w:rsidR="00810356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693" w:type="dxa"/>
          </w:tcPr>
          <w:p w:rsidR="00810356" w:rsidRPr="00203050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ББ0000000138025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544" w:type="dxa"/>
          </w:tcPr>
          <w:p w:rsidR="00810356" w:rsidRPr="00F25FF0" w:rsidRDefault="00810356" w:rsidP="00810356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810356" w:rsidRDefault="00810356" w:rsidP="00810356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810356" w:rsidRPr="009C6D7E" w:rsidRDefault="00810356" w:rsidP="0081035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810356" w:rsidTr="008563E4">
        <w:tc>
          <w:tcPr>
            <w:tcW w:w="534" w:type="dxa"/>
          </w:tcPr>
          <w:p w:rsidR="00810356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693" w:type="dxa"/>
          </w:tcPr>
          <w:p w:rsidR="00810356" w:rsidRPr="00203050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ББ510134302000006         </w:t>
            </w:r>
          </w:p>
        </w:tc>
        <w:tc>
          <w:tcPr>
            <w:tcW w:w="3544" w:type="dxa"/>
          </w:tcPr>
          <w:p w:rsidR="00810356" w:rsidRPr="00F25FF0" w:rsidRDefault="00810356" w:rsidP="00810356">
            <w:pPr>
              <w:rPr>
                <w:color w:val="000000" w:themeColor="text1"/>
              </w:rPr>
            </w:pPr>
            <w:r w:rsidRPr="00983A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Ванна моечная 2-х </w:t>
            </w:r>
            <w:proofErr w:type="spellStart"/>
            <w:r w:rsidRPr="00983A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секц</w:t>
            </w:r>
            <w:proofErr w:type="spellEnd"/>
            <w:r w:rsidRPr="00983A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1250*630*870</w:t>
            </w:r>
          </w:p>
        </w:tc>
        <w:tc>
          <w:tcPr>
            <w:tcW w:w="2126" w:type="dxa"/>
          </w:tcPr>
          <w:p w:rsidR="00810356" w:rsidRDefault="00810356" w:rsidP="00810356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810356" w:rsidRPr="009C6D7E" w:rsidRDefault="00810356" w:rsidP="0081035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810356" w:rsidTr="008563E4">
        <w:tc>
          <w:tcPr>
            <w:tcW w:w="534" w:type="dxa"/>
          </w:tcPr>
          <w:p w:rsidR="00810356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693" w:type="dxa"/>
          </w:tcPr>
          <w:p w:rsidR="00810356" w:rsidRPr="00203050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ББ510134302000007        </w:t>
            </w:r>
          </w:p>
        </w:tc>
        <w:tc>
          <w:tcPr>
            <w:tcW w:w="3544" w:type="dxa"/>
          </w:tcPr>
          <w:p w:rsidR="00810356" w:rsidRPr="00F25FF0" w:rsidRDefault="00810356" w:rsidP="00810356">
            <w:pPr>
              <w:rPr>
                <w:color w:val="000000" w:themeColor="text1"/>
              </w:rPr>
            </w:pPr>
            <w:r w:rsidRPr="00983A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Ванна моечная 2-х </w:t>
            </w:r>
            <w:proofErr w:type="spellStart"/>
            <w:r w:rsidRPr="00983A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секц</w:t>
            </w:r>
            <w:proofErr w:type="spellEnd"/>
            <w:r w:rsidRPr="00983A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1250*630*870</w:t>
            </w:r>
          </w:p>
        </w:tc>
        <w:tc>
          <w:tcPr>
            <w:tcW w:w="2126" w:type="dxa"/>
          </w:tcPr>
          <w:p w:rsidR="00810356" w:rsidRDefault="00810356" w:rsidP="00810356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810356" w:rsidRPr="009C6D7E" w:rsidRDefault="00810356" w:rsidP="0081035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810356" w:rsidTr="008563E4">
        <w:tc>
          <w:tcPr>
            <w:tcW w:w="534" w:type="dxa"/>
          </w:tcPr>
          <w:p w:rsidR="00810356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693" w:type="dxa"/>
          </w:tcPr>
          <w:p w:rsidR="00810356" w:rsidRPr="00983A5C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3A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ББ11013430208108              </w:t>
            </w:r>
          </w:p>
        </w:tc>
        <w:tc>
          <w:tcPr>
            <w:tcW w:w="3544" w:type="dxa"/>
          </w:tcPr>
          <w:p w:rsidR="00810356" w:rsidRPr="00983A5C" w:rsidRDefault="00810356" w:rsidP="00810356">
            <w:pPr>
              <w:rPr>
                <w:color w:val="000000" w:themeColor="text1"/>
              </w:rPr>
            </w:pPr>
            <w:r w:rsidRPr="00983A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810356" w:rsidRDefault="00810356" w:rsidP="00810356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810356" w:rsidRPr="009C6D7E" w:rsidRDefault="00810356" w:rsidP="0081035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810356" w:rsidTr="008563E4">
        <w:tc>
          <w:tcPr>
            <w:tcW w:w="534" w:type="dxa"/>
          </w:tcPr>
          <w:p w:rsidR="00810356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693" w:type="dxa"/>
          </w:tcPr>
          <w:p w:rsidR="00810356" w:rsidRPr="00203050" w:rsidRDefault="00810356" w:rsidP="00810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ББ11013430208109              </w:t>
            </w:r>
          </w:p>
        </w:tc>
        <w:tc>
          <w:tcPr>
            <w:tcW w:w="3544" w:type="dxa"/>
          </w:tcPr>
          <w:p w:rsidR="00810356" w:rsidRPr="00F25FF0" w:rsidRDefault="00810356" w:rsidP="00810356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810356" w:rsidRDefault="00810356" w:rsidP="00810356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810356" w:rsidRPr="009C6D7E" w:rsidRDefault="00810356" w:rsidP="0081035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ББ11013430208110 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ББ11013430208111 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ББ11013430208112 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ББ31010730200273г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Ванна моечная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ББ31010730200274г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Ванна моечная ВМ-1/530 Россия                                                                       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ББ31010730200275г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color w:val="000000" w:themeColor="text1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Ванна моечная ВМ-2/530 Россия                                                                       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ББ11013430208114 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ББ11013430208116 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ББ11013430208117              </w:t>
            </w:r>
          </w:p>
        </w:tc>
        <w:tc>
          <w:tcPr>
            <w:tcW w:w="3544" w:type="dxa"/>
          </w:tcPr>
          <w:p w:rsidR="009D3650" w:rsidRPr="00F25FF0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25F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ББ11013630200293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Емкость месить тесто </w:t>
            </w:r>
            <w:proofErr w:type="spellStart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Дежа</w:t>
            </w:r>
            <w:proofErr w:type="spellEnd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60 л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ББ41013430208206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Картофелечистка </w:t>
            </w:r>
            <w:proofErr w:type="spellStart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Starfood</w:t>
            </w:r>
            <w:proofErr w:type="spellEnd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HLP-15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ББ11013630200295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Контейнер для сыпучих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ББ11013630200296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Контейнер для сыпучих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ББ11013630200297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Контейнер для сыпучих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ББ11013630200298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Контейнер для сыпучих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ББ11013630200299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Контейнер для сыпучих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ББ11013630200300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Контейнер для сыпучих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ББ11013630200303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Контейнер для сыпучих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ББ11013430208096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Ларь морозильный МЛК-800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ББ11013430208097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Ларь морозильный МЛК-800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ББ41013430208204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Мармит 2-х блюд 6 </w:t>
            </w:r>
            <w:proofErr w:type="spellStart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гастроемкостей</w:t>
            </w:r>
            <w:proofErr w:type="spellEnd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"Лира-К"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ББ41013630200446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Машина посудомоечная МПУ-700     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ББ11013630200364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Морозильник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ББ11013630200365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Морозильник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ББ00000001320045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Насадка для </w:t>
            </w:r>
            <w:proofErr w:type="spellStart"/>
            <w:proofErr w:type="gramStart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унив.кух</w:t>
            </w:r>
            <w:proofErr w:type="gramEnd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.маш.УКМ</w:t>
            </w:r>
            <w:proofErr w:type="spellEnd"/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ББ11010430203060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Насадка на УКМ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ББ11013630200366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Плита электрическая EDISSON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ББ41013630200430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Плита электрическая напольная без духовки 4 </w:t>
            </w:r>
            <w:proofErr w:type="spellStart"/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комфорки</w:t>
            </w:r>
            <w:proofErr w:type="spellEnd"/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ББ41013430208203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Плита электрическая ПЭП-0,48М-ДШ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ББ11013630200335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Подтоварник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Подтоварник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ББ11013630200337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Подтоварник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ББ11013630200338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Подтоварник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ББ11013630200339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Подтоварник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ББ11013630200340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Подтоварник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ББ11013630200341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Подтоварник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9C6D7E" w:rsidRDefault="009D3650" w:rsidP="009D365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C6D7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ББ31010630202003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Полка для сушки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72253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ББ41013630200373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Прилавок для столовых приборов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72253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ББ11013430208128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Тестомесильная машина МТМ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72253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ББ00000001380342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Универсальная кухонная машина УКМ-0.1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72253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49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ББ31010730200167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Универсальная кухонная машина УКМ-07-01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72253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ББ41013430208166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Хлеборезка MLADA GVARDIA АХМ-300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72253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ББ31010730200150              </w:t>
            </w:r>
          </w:p>
        </w:tc>
        <w:tc>
          <w:tcPr>
            <w:tcW w:w="3544" w:type="dxa"/>
          </w:tcPr>
          <w:p w:rsidR="009D3650" w:rsidRPr="0072253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225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Холодильник "Атлант" 2823-80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ББ11013630200301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ББ11013630200302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ББ11013630200304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ББ11013630200305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ББ11013630200306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ББ11013630200307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ББ11013630200308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ББ11013630200309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ББ11013630200310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ББ11013630200311              </w:t>
            </w:r>
          </w:p>
        </w:tc>
        <w:tc>
          <w:tcPr>
            <w:tcW w:w="3544" w:type="dxa"/>
          </w:tcPr>
          <w:p w:rsidR="009D3650" w:rsidRPr="00553028" w:rsidRDefault="009D3650" w:rsidP="009D3650">
            <w:pPr>
              <w:rPr>
                <w:color w:val="000000" w:themeColor="text1"/>
              </w:rPr>
            </w:pPr>
            <w:r w:rsidRPr="005530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553028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553028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2693" w:type="dxa"/>
          </w:tcPr>
          <w:p w:rsidR="009D3650" w:rsidRPr="00182CCD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ББ11013630200312              </w:t>
            </w:r>
          </w:p>
        </w:tc>
        <w:tc>
          <w:tcPr>
            <w:tcW w:w="3544" w:type="dxa"/>
          </w:tcPr>
          <w:p w:rsidR="009D3650" w:rsidRPr="00182CCD" w:rsidRDefault="009D3650" w:rsidP="009D3650">
            <w:pPr>
              <w:rPr>
                <w:color w:val="000000" w:themeColor="text1"/>
              </w:rPr>
            </w:pP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Pr="00182CCD" w:rsidRDefault="009D3650" w:rsidP="009D3650">
            <w:pPr>
              <w:jc w:val="center"/>
            </w:pPr>
            <w:r w:rsidRPr="00182C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182CCD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82CCD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2693" w:type="dxa"/>
          </w:tcPr>
          <w:p w:rsidR="009D3650" w:rsidRPr="00182CCD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ББ11013630200313              </w:t>
            </w:r>
          </w:p>
        </w:tc>
        <w:tc>
          <w:tcPr>
            <w:tcW w:w="3544" w:type="dxa"/>
          </w:tcPr>
          <w:p w:rsidR="009D3650" w:rsidRPr="00182CCD" w:rsidRDefault="009D3650" w:rsidP="009D3650">
            <w:pPr>
              <w:rPr>
                <w:color w:val="000000" w:themeColor="text1"/>
              </w:rPr>
            </w:pP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санитарной одежды</w:t>
            </w:r>
          </w:p>
        </w:tc>
        <w:tc>
          <w:tcPr>
            <w:tcW w:w="2126" w:type="dxa"/>
          </w:tcPr>
          <w:p w:rsidR="009D3650" w:rsidRPr="00182CCD" w:rsidRDefault="009D3650" w:rsidP="009D3650">
            <w:pPr>
              <w:jc w:val="center"/>
            </w:pPr>
            <w:r w:rsidRPr="00182C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182CCD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82CCD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2693" w:type="dxa"/>
          </w:tcPr>
          <w:p w:rsidR="009D3650" w:rsidRPr="00182CCD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</w:t>
            </w: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41013630200424             </w:t>
            </w:r>
          </w:p>
        </w:tc>
        <w:tc>
          <w:tcPr>
            <w:tcW w:w="3544" w:type="dxa"/>
          </w:tcPr>
          <w:p w:rsidR="009D3650" w:rsidRPr="00182CCD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хранения хлеба</w:t>
            </w:r>
          </w:p>
        </w:tc>
        <w:tc>
          <w:tcPr>
            <w:tcW w:w="2126" w:type="dxa"/>
          </w:tcPr>
          <w:p w:rsidR="009D3650" w:rsidRPr="00182CCD" w:rsidRDefault="009D3650" w:rsidP="009D3650">
            <w:pPr>
              <w:jc w:val="center"/>
            </w:pPr>
            <w:r w:rsidRPr="00182C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182CCD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82CCD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2693" w:type="dxa"/>
          </w:tcPr>
          <w:p w:rsidR="009D3650" w:rsidRPr="00182CCD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ББ31010730200169              </w:t>
            </w:r>
          </w:p>
        </w:tc>
        <w:tc>
          <w:tcPr>
            <w:tcW w:w="3544" w:type="dxa"/>
          </w:tcPr>
          <w:p w:rsidR="009D3650" w:rsidRPr="00182CCD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жарочный ШЖЭ-00</w:t>
            </w:r>
          </w:p>
        </w:tc>
        <w:tc>
          <w:tcPr>
            <w:tcW w:w="2126" w:type="dxa"/>
          </w:tcPr>
          <w:p w:rsidR="009D3650" w:rsidRPr="00182CCD" w:rsidRDefault="009D3650" w:rsidP="009D3650">
            <w:pPr>
              <w:jc w:val="center"/>
            </w:pPr>
            <w:r w:rsidRPr="00182C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182CCD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82CCD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2693" w:type="dxa"/>
          </w:tcPr>
          <w:p w:rsidR="009D3650" w:rsidRPr="00182CCD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</w:t>
            </w: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013400000002</w:t>
            </w:r>
          </w:p>
        </w:tc>
        <w:tc>
          <w:tcPr>
            <w:tcW w:w="3544" w:type="dxa"/>
          </w:tcPr>
          <w:p w:rsidR="009D3650" w:rsidRPr="00182CCD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жарочный ШЖЭ-3</w:t>
            </w:r>
          </w:p>
        </w:tc>
        <w:tc>
          <w:tcPr>
            <w:tcW w:w="2126" w:type="dxa"/>
          </w:tcPr>
          <w:p w:rsidR="009D3650" w:rsidRPr="00182CCD" w:rsidRDefault="009D3650" w:rsidP="009D3650">
            <w:pPr>
              <w:jc w:val="center"/>
            </w:pPr>
            <w:r w:rsidRPr="00182C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182CCD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82CCD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ВА41013430208177              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холодильный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ББ00000001380277              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холодильный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ББ41013430208192              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холодильный "Бирюса-310 Е"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ind w:left="-10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ББ51013630200004/1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9199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Шкаф металлический для уборочного инвентаря 400*500*1850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ББ51013630200004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919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металлический для уборочного инвентаря 400*500*1850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ББ00000001631738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Шкаф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ББ4101340208205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pStyle w:val="aa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FC752F">
              <w:rPr>
                <w:rFonts w:ascii="Times New Roman" w:hAnsi="Times New Roman"/>
                <w:color w:val="000000" w:themeColor="text1"/>
                <w:lang w:val="ru-RU" w:eastAsia="ru-RU"/>
              </w:rPr>
              <w:t>С</w:t>
            </w:r>
            <w:proofErr w:type="spellStart"/>
            <w:r w:rsidRPr="00FC752F">
              <w:rPr>
                <w:rFonts w:ascii="Times New Roman" w:hAnsi="Times New Roman"/>
                <w:color w:val="000000" w:themeColor="text1"/>
                <w:lang w:eastAsia="ru-RU"/>
              </w:rPr>
              <w:t>коворода</w:t>
            </w:r>
            <w:proofErr w:type="spellEnd"/>
            <w:r w:rsidRPr="00FC752F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C752F">
              <w:rPr>
                <w:rFonts w:ascii="Times New Roman" w:hAnsi="Times New Roman"/>
                <w:color w:val="000000" w:themeColor="text1"/>
                <w:lang w:eastAsia="ru-RU"/>
              </w:rPr>
              <w:t>электрическая</w:t>
            </w:r>
            <w:proofErr w:type="spellEnd"/>
            <w:r w:rsidRPr="00FC752F">
              <w:rPr>
                <w:rFonts w:ascii="Times New Roman" w:hAnsi="Times New Roman"/>
                <w:color w:val="000000" w:themeColor="text1"/>
                <w:lang w:eastAsia="ru-RU"/>
              </w:rPr>
              <w:t xml:space="preserve"> ЭКС 80-0,27-40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ББ31010730200171              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pStyle w:val="aa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FC752F">
              <w:rPr>
                <w:rFonts w:ascii="Times New Roman" w:hAnsi="Times New Roman"/>
                <w:color w:val="000000" w:themeColor="text1"/>
                <w:lang w:eastAsia="ru-RU"/>
              </w:rPr>
              <w:t>Шкаф</w:t>
            </w:r>
            <w:proofErr w:type="spellEnd"/>
            <w:r w:rsidRPr="00FC752F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C752F">
              <w:rPr>
                <w:rFonts w:ascii="Times New Roman" w:hAnsi="Times New Roman"/>
                <w:color w:val="000000" w:themeColor="text1"/>
                <w:lang w:eastAsia="ru-RU"/>
              </w:rPr>
              <w:t>холодильный</w:t>
            </w:r>
            <w:proofErr w:type="spellEnd"/>
            <w:r w:rsidRPr="00FC752F">
              <w:rPr>
                <w:rFonts w:ascii="Times New Roman" w:hAnsi="Times New Roman"/>
                <w:color w:val="000000" w:themeColor="text1"/>
                <w:lang w:eastAsia="ru-RU"/>
              </w:rPr>
              <w:t xml:space="preserve"> ШХ-1,4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ББ11013630200374</w:t>
            </w:r>
          </w:p>
        </w:tc>
        <w:tc>
          <w:tcPr>
            <w:tcW w:w="3544" w:type="dxa"/>
          </w:tcPr>
          <w:tbl>
            <w:tblPr>
              <w:tblW w:w="4253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9D3650" w:rsidRPr="00FC752F" w:rsidTr="000D7DAC">
              <w:trPr>
                <w:trHeight w:val="447"/>
              </w:trPr>
              <w:tc>
                <w:tcPr>
                  <w:tcW w:w="4253" w:type="dxa"/>
                  <w:shd w:val="clear" w:color="auto" w:fill="auto"/>
                  <w:hideMark/>
                </w:tcPr>
                <w:p w:rsidR="009D3650" w:rsidRPr="00FC752F" w:rsidRDefault="009D3650" w:rsidP="009D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051B6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Стол производственный СПР-1200/1</w:t>
                  </w:r>
                </w:p>
              </w:tc>
            </w:tr>
          </w:tbl>
          <w:p w:rsidR="009D3650" w:rsidRPr="00FC752F" w:rsidRDefault="009D3650" w:rsidP="009D3650">
            <w:pPr>
              <w:pStyle w:val="aa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ББ11013630200361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pStyle w:val="aa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891999">
              <w:rPr>
                <w:rFonts w:ascii="Times New Roman" w:hAnsi="Times New Roman"/>
                <w:color w:val="000000" w:themeColor="text1"/>
              </w:rPr>
              <w:t>Стол</w:t>
            </w:r>
            <w:proofErr w:type="spellEnd"/>
            <w:r w:rsidRPr="00891999">
              <w:rPr>
                <w:rFonts w:ascii="Times New Roman" w:hAnsi="Times New Roman"/>
                <w:color w:val="000000" w:themeColor="text1"/>
              </w:rPr>
              <w:t xml:space="preserve"> СР2/1200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ББ11013630200362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color w:val="000000" w:themeColor="text1"/>
              </w:rPr>
            </w:pPr>
            <w:r w:rsidRPr="008919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СР2/1500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ББ11013630200363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color w:val="000000" w:themeColor="text1"/>
              </w:rPr>
            </w:pPr>
            <w:r w:rsidRPr="008919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СР2/1500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ББ11013630200368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color w:val="000000" w:themeColor="text1"/>
              </w:rPr>
            </w:pPr>
            <w:r w:rsidRPr="008919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СР2/1500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ББ11013630200353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color w:val="000000" w:themeColor="text1"/>
              </w:rPr>
            </w:pPr>
            <w:r w:rsidRPr="008919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СР2/950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ББ11013630200356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color w:val="000000" w:themeColor="text1"/>
              </w:rPr>
            </w:pPr>
            <w:r w:rsidRPr="008919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СР2/950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ББ11013630200357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color w:val="000000" w:themeColor="text1"/>
              </w:rPr>
            </w:pPr>
            <w:r w:rsidRPr="008919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СР2/950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9D3650" w:rsidTr="008563E4">
        <w:tc>
          <w:tcPr>
            <w:tcW w:w="534" w:type="dxa"/>
          </w:tcPr>
          <w:p w:rsidR="009D36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2693" w:type="dxa"/>
          </w:tcPr>
          <w:p w:rsidR="009D3650" w:rsidRPr="00203050" w:rsidRDefault="009D3650" w:rsidP="009D365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30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ББ11013630200355</w:t>
            </w:r>
          </w:p>
        </w:tc>
        <w:tc>
          <w:tcPr>
            <w:tcW w:w="3544" w:type="dxa"/>
          </w:tcPr>
          <w:p w:rsidR="009D3650" w:rsidRPr="00FC752F" w:rsidRDefault="009D3650" w:rsidP="009D3650">
            <w:pPr>
              <w:rPr>
                <w:color w:val="000000" w:themeColor="text1"/>
              </w:rPr>
            </w:pPr>
            <w:r w:rsidRPr="008919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СР2/950</w:t>
            </w:r>
          </w:p>
        </w:tc>
        <w:tc>
          <w:tcPr>
            <w:tcW w:w="2126" w:type="dxa"/>
          </w:tcPr>
          <w:p w:rsidR="009D3650" w:rsidRDefault="009D3650" w:rsidP="009D3650">
            <w:pPr>
              <w:jc w:val="center"/>
            </w:pPr>
            <w:r w:rsidRPr="006457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шт.</w:t>
            </w:r>
          </w:p>
        </w:tc>
        <w:tc>
          <w:tcPr>
            <w:tcW w:w="1527" w:type="dxa"/>
          </w:tcPr>
          <w:p w:rsidR="009D3650" w:rsidRPr="00FC752F" w:rsidRDefault="009D3650" w:rsidP="009D3650">
            <w:pPr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C752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</w:tr>
    </w:tbl>
    <w:p w:rsidR="00A410C0" w:rsidRDefault="00A410C0" w:rsidP="00BB38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A410C0" w:rsidSect="00FB5C9E">
      <w:pgSz w:w="11909" w:h="16834"/>
      <w:pgMar w:top="567" w:right="56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54" w:rsidRDefault="00D61A54" w:rsidP="00BB3845">
      <w:pPr>
        <w:spacing w:after="0" w:line="240" w:lineRule="auto"/>
      </w:pPr>
      <w:r>
        <w:separator/>
      </w:r>
    </w:p>
  </w:endnote>
  <w:endnote w:type="continuationSeparator" w:id="0">
    <w:p w:rsidR="00D61A54" w:rsidRDefault="00D61A54" w:rsidP="00BB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54" w:rsidRDefault="00D61A54" w:rsidP="00BB3845">
      <w:pPr>
        <w:spacing w:after="0" w:line="240" w:lineRule="auto"/>
      </w:pPr>
      <w:r>
        <w:separator/>
      </w:r>
    </w:p>
  </w:footnote>
  <w:footnote w:type="continuationSeparator" w:id="0">
    <w:p w:rsidR="00D61A54" w:rsidRDefault="00D61A54" w:rsidP="00BB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29ED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5D4486CA"/>
    <w:lvl w:ilvl="0">
      <w:start w:val="15"/>
      <w:numFmt w:val="decimal"/>
      <w:lvlText w:val="4.3.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1">
      <w:start w:val="15"/>
      <w:numFmt w:val="decimal"/>
      <w:lvlText w:val="4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5"/>
      <w:numFmt w:val="decimal"/>
      <w:lvlText w:val="4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5"/>
      <w:numFmt w:val="decimal"/>
      <w:lvlText w:val="4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5"/>
      <w:numFmt w:val="decimal"/>
      <w:lvlText w:val="4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5"/>
      <w:numFmt w:val="decimal"/>
      <w:lvlText w:val="4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5"/>
      <w:numFmt w:val="decimal"/>
      <w:lvlText w:val="4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5"/>
      <w:numFmt w:val="decimal"/>
      <w:lvlText w:val="4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5"/>
      <w:numFmt w:val="decimal"/>
      <w:lvlText w:val="4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6D70C800"/>
    <w:lvl w:ilvl="0">
      <w:start w:val="1"/>
      <w:numFmt w:val="decimal"/>
      <w:lvlText w:val="5.5.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5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5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5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5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5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5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5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51F1557F"/>
    <w:multiLevelType w:val="hybridMultilevel"/>
    <w:tmpl w:val="BD3E90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164"/>
    <w:rsid w:val="00020D5C"/>
    <w:rsid w:val="00024D9B"/>
    <w:rsid w:val="0003313D"/>
    <w:rsid w:val="00042B0C"/>
    <w:rsid w:val="00055496"/>
    <w:rsid w:val="00096FD1"/>
    <w:rsid w:val="000A6520"/>
    <w:rsid w:val="000B75BD"/>
    <w:rsid w:val="000C1D7A"/>
    <w:rsid w:val="000E042F"/>
    <w:rsid w:val="000F3295"/>
    <w:rsid w:val="00130B1B"/>
    <w:rsid w:val="00134280"/>
    <w:rsid w:val="00145594"/>
    <w:rsid w:val="0015656B"/>
    <w:rsid w:val="00166D55"/>
    <w:rsid w:val="0016744F"/>
    <w:rsid w:val="00182CCD"/>
    <w:rsid w:val="00186A89"/>
    <w:rsid w:val="001C4066"/>
    <w:rsid w:val="001C4E27"/>
    <w:rsid w:val="001F241A"/>
    <w:rsid w:val="001F3FB0"/>
    <w:rsid w:val="001F5F6F"/>
    <w:rsid w:val="00203050"/>
    <w:rsid w:val="0020694A"/>
    <w:rsid w:val="00212F42"/>
    <w:rsid w:val="002279A1"/>
    <w:rsid w:val="00234278"/>
    <w:rsid w:val="00254D88"/>
    <w:rsid w:val="00257F7D"/>
    <w:rsid w:val="00261BC8"/>
    <w:rsid w:val="002701DD"/>
    <w:rsid w:val="002960AD"/>
    <w:rsid w:val="002A7161"/>
    <w:rsid w:val="002B34EC"/>
    <w:rsid w:val="002C2BF2"/>
    <w:rsid w:val="002D1B6E"/>
    <w:rsid w:val="00311328"/>
    <w:rsid w:val="0033077E"/>
    <w:rsid w:val="003475BF"/>
    <w:rsid w:val="0034764C"/>
    <w:rsid w:val="003650FB"/>
    <w:rsid w:val="00373B33"/>
    <w:rsid w:val="00381176"/>
    <w:rsid w:val="003819A6"/>
    <w:rsid w:val="00394F63"/>
    <w:rsid w:val="0039688C"/>
    <w:rsid w:val="003A0B8C"/>
    <w:rsid w:val="003C0887"/>
    <w:rsid w:val="003C309A"/>
    <w:rsid w:val="003C3A24"/>
    <w:rsid w:val="003C463F"/>
    <w:rsid w:val="003D6155"/>
    <w:rsid w:val="003D6171"/>
    <w:rsid w:val="003E36C7"/>
    <w:rsid w:val="003F1DCE"/>
    <w:rsid w:val="004019A2"/>
    <w:rsid w:val="00401E9D"/>
    <w:rsid w:val="00402F95"/>
    <w:rsid w:val="00406A52"/>
    <w:rsid w:val="00425AE2"/>
    <w:rsid w:val="00430D18"/>
    <w:rsid w:val="00434673"/>
    <w:rsid w:val="00445CF4"/>
    <w:rsid w:val="00473566"/>
    <w:rsid w:val="004A1375"/>
    <w:rsid w:val="004C34BE"/>
    <w:rsid w:val="004C475D"/>
    <w:rsid w:val="004C7A46"/>
    <w:rsid w:val="004E3259"/>
    <w:rsid w:val="00504FDD"/>
    <w:rsid w:val="0050758B"/>
    <w:rsid w:val="005141EE"/>
    <w:rsid w:val="00525827"/>
    <w:rsid w:val="005364DC"/>
    <w:rsid w:val="00547C4D"/>
    <w:rsid w:val="00553028"/>
    <w:rsid w:val="00561318"/>
    <w:rsid w:val="00581A6D"/>
    <w:rsid w:val="00594CFF"/>
    <w:rsid w:val="005A4F2F"/>
    <w:rsid w:val="005A7A99"/>
    <w:rsid w:val="005C5A55"/>
    <w:rsid w:val="005C5B7F"/>
    <w:rsid w:val="005C5BD0"/>
    <w:rsid w:val="005C5CC0"/>
    <w:rsid w:val="005D3F25"/>
    <w:rsid w:val="005E3518"/>
    <w:rsid w:val="005F0A23"/>
    <w:rsid w:val="005F5296"/>
    <w:rsid w:val="00630A72"/>
    <w:rsid w:val="0065095D"/>
    <w:rsid w:val="00660D1A"/>
    <w:rsid w:val="006652DC"/>
    <w:rsid w:val="006767D7"/>
    <w:rsid w:val="0068723F"/>
    <w:rsid w:val="006A5AF4"/>
    <w:rsid w:val="006A5B18"/>
    <w:rsid w:val="006B4852"/>
    <w:rsid w:val="006C01D1"/>
    <w:rsid w:val="006C6166"/>
    <w:rsid w:val="006D7D96"/>
    <w:rsid w:val="006F7C1A"/>
    <w:rsid w:val="007118E2"/>
    <w:rsid w:val="00711A56"/>
    <w:rsid w:val="0072253F"/>
    <w:rsid w:val="00762112"/>
    <w:rsid w:val="00762B5A"/>
    <w:rsid w:val="007645D0"/>
    <w:rsid w:val="00770717"/>
    <w:rsid w:val="007709CB"/>
    <w:rsid w:val="00771D98"/>
    <w:rsid w:val="00772568"/>
    <w:rsid w:val="007751AC"/>
    <w:rsid w:val="007B4A52"/>
    <w:rsid w:val="007B7E93"/>
    <w:rsid w:val="007C1DB1"/>
    <w:rsid w:val="007D0DCC"/>
    <w:rsid w:val="007E1AA3"/>
    <w:rsid w:val="007E3B6A"/>
    <w:rsid w:val="008025D2"/>
    <w:rsid w:val="00810356"/>
    <w:rsid w:val="008124B6"/>
    <w:rsid w:val="008143BE"/>
    <w:rsid w:val="0082396A"/>
    <w:rsid w:val="00832031"/>
    <w:rsid w:val="0084791F"/>
    <w:rsid w:val="00853A64"/>
    <w:rsid w:val="008563E4"/>
    <w:rsid w:val="00891999"/>
    <w:rsid w:val="00896D46"/>
    <w:rsid w:val="008A2ADF"/>
    <w:rsid w:val="008B55B3"/>
    <w:rsid w:val="008B6917"/>
    <w:rsid w:val="008E22E0"/>
    <w:rsid w:val="008E7928"/>
    <w:rsid w:val="008F3431"/>
    <w:rsid w:val="008F434B"/>
    <w:rsid w:val="00913D6B"/>
    <w:rsid w:val="00926568"/>
    <w:rsid w:val="009579C3"/>
    <w:rsid w:val="00970017"/>
    <w:rsid w:val="00983A5C"/>
    <w:rsid w:val="00984591"/>
    <w:rsid w:val="00984707"/>
    <w:rsid w:val="0099765A"/>
    <w:rsid w:val="009A6465"/>
    <w:rsid w:val="009B7C76"/>
    <w:rsid w:val="009C5609"/>
    <w:rsid w:val="009C6D7E"/>
    <w:rsid w:val="009D3650"/>
    <w:rsid w:val="009D4696"/>
    <w:rsid w:val="009E0833"/>
    <w:rsid w:val="009E4352"/>
    <w:rsid w:val="009E6E68"/>
    <w:rsid w:val="009F070F"/>
    <w:rsid w:val="009F5446"/>
    <w:rsid w:val="00A051B6"/>
    <w:rsid w:val="00A27008"/>
    <w:rsid w:val="00A410C0"/>
    <w:rsid w:val="00A4794C"/>
    <w:rsid w:val="00A659DE"/>
    <w:rsid w:val="00A67D07"/>
    <w:rsid w:val="00A7150D"/>
    <w:rsid w:val="00A72241"/>
    <w:rsid w:val="00AA40E4"/>
    <w:rsid w:val="00AB1287"/>
    <w:rsid w:val="00AC6408"/>
    <w:rsid w:val="00AE18C3"/>
    <w:rsid w:val="00AE1DC0"/>
    <w:rsid w:val="00AF4AEE"/>
    <w:rsid w:val="00B14B70"/>
    <w:rsid w:val="00B15C63"/>
    <w:rsid w:val="00B55811"/>
    <w:rsid w:val="00B729EB"/>
    <w:rsid w:val="00B81B1B"/>
    <w:rsid w:val="00BA3C80"/>
    <w:rsid w:val="00BB3845"/>
    <w:rsid w:val="00BB72F3"/>
    <w:rsid w:val="00BD2024"/>
    <w:rsid w:val="00BD242D"/>
    <w:rsid w:val="00BD4BD4"/>
    <w:rsid w:val="00BD4F92"/>
    <w:rsid w:val="00BD575E"/>
    <w:rsid w:val="00BE45FB"/>
    <w:rsid w:val="00BE7D1C"/>
    <w:rsid w:val="00C2103C"/>
    <w:rsid w:val="00C505B5"/>
    <w:rsid w:val="00C56CD1"/>
    <w:rsid w:val="00C65D6C"/>
    <w:rsid w:val="00C80DC0"/>
    <w:rsid w:val="00C94F5E"/>
    <w:rsid w:val="00CC59D7"/>
    <w:rsid w:val="00CE1C98"/>
    <w:rsid w:val="00CE2C38"/>
    <w:rsid w:val="00CE3FD3"/>
    <w:rsid w:val="00D13EE1"/>
    <w:rsid w:val="00D2498E"/>
    <w:rsid w:val="00D31B96"/>
    <w:rsid w:val="00D3543E"/>
    <w:rsid w:val="00D548A0"/>
    <w:rsid w:val="00D56818"/>
    <w:rsid w:val="00D61A54"/>
    <w:rsid w:val="00D65153"/>
    <w:rsid w:val="00D74164"/>
    <w:rsid w:val="00D93837"/>
    <w:rsid w:val="00D97124"/>
    <w:rsid w:val="00DA19DB"/>
    <w:rsid w:val="00DB549C"/>
    <w:rsid w:val="00DC31EA"/>
    <w:rsid w:val="00DC4282"/>
    <w:rsid w:val="00DC5E3E"/>
    <w:rsid w:val="00DC6672"/>
    <w:rsid w:val="00DD1375"/>
    <w:rsid w:val="00DD7566"/>
    <w:rsid w:val="00DF7BEF"/>
    <w:rsid w:val="00E03622"/>
    <w:rsid w:val="00E258A3"/>
    <w:rsid w:val="00E80CA3"/>
    <w:rsid w:val="00E81B20"/>
    <w:rsid w:val="00E933BE"/>
    <w:rsid w:val="00EC13AE"/>
    <w:rsid w:val="00EC1D27"/>
    <w:rsid w:val="00EC3720"/>
    <w:rsid w:val="00EC5C3A"/>
    <w:rsid w:val="00ED1834"/>
    <w:rsid w:val="00ED2D22"/>
    <w:rsid w:val="00F019AF"/>
    <w:rsid w:val="00F044CD"/>
    <w:rsid w:val="00F25FF0"/>
    <w:rsid w:val="00F3635A"/>
    <w:rsid w:val="00F4132E"/>
    <w:rsid w:val="00F44499"/>
    <w:rsid w:val="00F51D37"/>
    <w:rsid w:val="00F53E39"/>
    <w:rsid w:val="00F54867"/>
    <w:rsid w:val="00F562CD"/>
    <w:rsid w:val="00F62253"/>
    <w:rsid w:val="00F63A50"/>
    <w:rsid w:val="00F71D0E"/>
    <w:rsid w:val="00FA333C"/>
    <w:rsid w:val="00FB08A8"/>
    <w:rsid w:val="00FB5C9E"/>
    <w:rsid w:val="00FC752F"/>
    <w:rsid w:val="00FC7D04"/>
    <w:rsid w:val="00FD6BA4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A577"/>
  <w15:docId w15:val="{181D54F8-6B08-4EA8-BCC2-7AC05318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DF"/>
    <w:pPr>
      <w:ind w:left="720"/>
      <w:contextualSpacing/>
    </w:pPr>
  </w:style>
  <w:style w:type="paragraph" w:customStyle="1" w:styleId="ConsNormal">
    <w:name w:val="ConsNormal"/>
    <w:rsid w:val="008A2AD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C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C7D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7D04"/>
    <w:rPr>
      <w:color w:val="800080"/>
      <w:u w:val="single"/>
    </w:rPr>
  </w:style>
  <w:style w:type="paragraph" w:customStyle="1" w:styleId="xl66">
    <w:name w:val="xl66"/>
    <w:basedOn w:val="a"/>
    <w:rsid w:val="00FC7D04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FC7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FC7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FC7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70">
    <w:name w:val="xl70"/>
    <w:basedOn w:val="a"/>
    <w:rsid w:val="00FC7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C7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C7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7D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C7D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C7D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C7D0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C7D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C7D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C7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C7D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C7D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C7D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C7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0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A0B8C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C505B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0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basedOn w:val="a"/>
    <w:link w:val="ab"/>
    <w:uiPriority w:val="1"/>
    <w:qFormat/>
    <w:rsid w:val="008B691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8B6917"/>
    <w:rPr>
      <w:rFonts w:ascii="Cambria" w:eastAsia="Times New Roman" w:hAnsi="Cambria" w:cs="Times New Roman"/>
      <w:lang w:val="en-US" w:bidi="en-US"/>
    </w:rPr>
  </w:style>
  <w:style w:type="paragraph" w:styleId="ac">
    <w:name w:val="header"/>
    <w:basedOn w:val="a"/>
    <w:link w:val="ad"/>
    <w:uiPriority w:val="99"/>
    <w:unhideWhenUsed/>
    <w:rsid w:val="00BB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3845"/>
  </w:style>
  <w:style w:type="paragraph" w:styleId="ae">
    <w:name w:val="footer"/>
    <w:basedOn w:val="a"/>
    <w:link w:val="af"/>
    <w:uiPriority w:val="99"/>
    <w:unhideWhenUsed/>
    <w:rsid w:val="00BB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2913-E2A3-4627-AE44-9D1031AA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Снежанна</dc:creator>
  <cp:lastModifiedBy>user</cp:lastModifiedBy>
  <cp:revision>128</cp:revision>
  <cp:lastPrinted>2021-03-04T11:32:00Z</cp:lastPrinted>
  <dcterms:created xsi:type="dcterms:W3CDTF">2017-04-26T04:33:00Z</dcterms:created>
  <dcterms:modified xsi:type="dcterms:W3CDTF">2022-12-23T06:35:00Z</dcterms:modified>
</cp:coreProperties>
</file>